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17" w:rsidRPr="00852695" w:rsidRDefault="00F638D6" w:rsidP="004C7A17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</w:pPr>
      <w:r w:rsidRPr="00B81BF6">
        <w:rPr>
          <w:rFonts w:ascii="Arial" w:eastAsia="Times New Roman" w:hAnsi="Arial" w:cs="Arial"/>
          <w:b/>
          <w:noProof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16169" wp14:editId="7422C26C">
                <wp:simplePos x="0" y="0"/>
                <wp:positionH relativeFrom="margin">
                  <wp:posOffset>2788920</wp:posOffset>
                </wp:positionH>
                <wp:positionV relativeFrom="paragraph">
                  <wp:posOffset>0</wp:posOffset>
                </wp:positionV>
                <wp:extent cx="3099435" cy="34671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9DB" w:rsidRDefault="00F638D6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Anti-Bullying leaflet</w:t>
                            </w:r>
                          </w:p>
                          <w:p w:rsidR="004A09DB" w:rsidRDefault="00F638D6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Another very busy week in school. The Year 6 children have completed their SATs and the Year 2 children are working their way through theirs too. The children have been as amazing as ever. Thank you to all parents/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for your support.</w:t>
                            </w:r>
                          </w:p>
                          <w:p w:rsidR="00F638D6" w:rsidRDefault="00F638D6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The children brought home the Anti-Bullying leaflet last night and it is also attached to this email.</w:t>
                            </w:r>
                          </w:p>
                          <w:p w:rsidR="005853E7" w:rsidRDefault="005853E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Please don’t forget non-uniform day on Monday (see below). </w:t>
                            </w:r>
                          </w:p>
                          <w:p w:rsidR="00AC465E" w:rsidRPr="00AC465E" w:rsidRDefault="00AC465E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Thank you</w:t>
                            </w:r>
                            <w:r w:rsidR="00F638D6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, as always</w:t>
                            </w:r>
                            <w:r w:rsidR="005853E7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,</w:t>
                            </w:r>
                            <w:r w:rsidR="004540A2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for your continued support</w:t>
                            </w: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,</w:t>
                            </w:r>
                          </w:p>
                          <w:p w:rsidR="004C7A17" w:rsidRPr="00AC465E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Kerrie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4C7A17" w:rsidRDefault="004C7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6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0;width:244.05pt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NY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">
                <v:textbox>
                  <w:txbxContent>
                    <w:p w:rsidR="004A09DB" w:rsidRDefault="00F638D6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Anti-Bullying leaflet</w:t>
                      </w:r>
                    </w:p>
                    <w:p w:rsidR="004A09DB" w:rsidRDefault="00F638D6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Another very busy week in school. The Year 6 children have completed their SATs and the Year 2 children are working their way through theirs too. The children have been as amazing as ever. Thank you to all parents/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carers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for your support.</w:t>
                      </w:r>
                    </w:p>
                    <w:p w:rsidR="00F638D6" w:rsidRDefault="00F638D6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The children brought home the Anti-Bullying leaflet last night and it is also attached to this email.</w:t>
                      </w:r>
                    </w:p>
                    <w:p w:rsidR="005853E7" w:rsidRDefault="005853E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Please don’t forget non-uniform day on Monday (see below). </w:t>
                      </w:r>
                    </w:p>
                    <w:p w:rsidR="00AC465E" w:rsidRPr="00AC465E" w:rsidRDefault="00AC465E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AC465E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Thank you</w:t>
                      </w:r>
                      <w:r w:rsidR="00F638D6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, as always</w:t>
                      </w:r>
                      <w:r w:rsidR="005853E7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,</w:t>
                      </w:r>
                      <w:r w:rsidR="004540A2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for your continued support</w:t>
                      </w:r>
                      <w:r w:rsidRPr="00AC465E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,</w:t>
                      </w:r>
                    </w:p>
                    <w:p w:rsidR="004C7A17" w:rsidRPr="00AC465E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AC465E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Kerrie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  <w:t> </w:t>
                      </w:r>
                    </w:p>
                    <w:p w:rsidR="004C7A17" w:rsidRDefault="004C7A17"/>
                  </w:txbxContent>
                </v:textbox>
                <w10:wrap type="square" anchorx="margin"/>
              </v:shape>
            </w:pict>
          </mc:Fallback>
        </mc:AlternateContent>
      </w:r>
      <w:r w:rsidR="004C7A17" w:rsidRPr="004C7A17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>Harworth Church of England</w:t>
      </w:r>
      <w:r w:rsidR="004C7A17" w:rsidRPr="00852695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 xml:space="preserve"> ACADEMY</w:t>
      </w:r>
    </w:p>
    <w:p w:rsidR="004C7A17" w:rsidRPr="00B81BF6" w:rsidRDefault="00B9708F" w:rsidP="0085269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77732"/>
          <w:kern w:val="28"/>
          <w:sz w:val="24"/>
          <w:szCs w:val="24"/>
          <w:lang w:val="en-US" w:eastAsia="en-GB"/>
          <w14:cntxtAlts/>
        </w:rPr>
      </w:pPr>
      <w:r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Friday </w:t>
      </w:r>
      <w:r w:rsidR="00F638D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>13</w:t>
      </w:r>
      <w:r w:rsidR="001638DD" w:rsidRPr="001638DD">
        <w:rPr>
          <w:rFonts w:ascii="Arial" w:eastAsia="Times New Roman" w:hAnsi="Arial" w:cs="Arial"/>
          <w:b/>
          <w:color w:val="7F7F7F"/>
          <w:kern w:val="28"/>
          <w:sz w:val="26"/>
          <w:szCs w:val="26"/>
          <w:vertAlign w:val="superscript"/>
          <w:lang w:val="en-US" w:eastAsia="en-GB"/>
          <w14:cntxtAlts/>
        </w:rPr>
        <w:t>th</w:t>
      </w:r>
      <w:r w:rsidR="001638DD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 May</w:t>
      </w:r>
      <w:r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 2022</w:t>
      </w:r>
    </w:p>
    <w:p w:rsidR="008469E4" w:rsidRDefault="004C7A17" w:rsidP="004C7A17">
      <w:pPr>
        <w:pStyle w:val="ListBullet"/>
        <w:widowControl w:val="0"/>
        <w:numPr>
          <w:ilvl w:val="0"/>
          <w:numId w:val="0"/>
        </w:numPr>
        <w:ind w:left="360" w:hanging="360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</w:pP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</w:p>
    <w:p w:rsidR="001F27E7" w:rsidRDefault="004C7A17" w:rsidP="00F337DD">
      <w:pPr>
        <w:pStyle w:val="ListBullet"/>
        <w:widowControl w:val="0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Attendance for t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he week beginning </w:t>
      </w:r>
    </w:p>
    <w:p w:rsidR="004C7A17" w:rsidRPr="00A01491" w:rsidRDefault="00F638D6" w:rsidP="00B909C5">
      <w:pPr>
        <w:pStyle w:val="ListBullet"/>
        <w:widowControl w:val="0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Monday 9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="00B909C5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</w:t>
      </w:r>
      <w:r w:rsidR="001638DD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May</w:t>
      </w:r>
      <w:r w:rsidR="004C7A17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                             </w:t>
      </w:r>
    </w:p>
    <w:p w:rsidR="004C7A17" w:rsidRPr="00F638D6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638D6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EYFS</w:t>
      </w:r>
      <w:r w:rsidR="00B9708F"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</w:t>
      </w:r>
      <w:r w:rsidR="00F86CD9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91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% </w:t>
      </w:r>
    </w:p>
    <w:p w:rsidR="004C7A17" w:rsidRPr="00F638D6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638D6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Elf Owls </w:t>
      </w:r>
      <w:r w:rsidR="00F86CD9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94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F638D6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638D6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825BCA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 xml:space="preserve">Snowy Owls </w:t>
      </w:r>
      <w:r w:rsidR="00825BCA" w:rsidRPr="00825BCA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100</w:t>
      </w:r>
      <w:r w:rsidRPr="00825BCA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%</w:t>
      </w:r>
    </w:p>
    <w:p w:rsidR="004C7A17" w:rsidRPr="00F638D6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638D6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Barn Owls  </w:t>
      </w:r>
      <w:r w:rsidR="00825BCA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92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  <w:bookmarkStart w:id="0" w:name="_GoBack"/>
      <w:bookmarkEnd w:id="0"/>
    </w:p>
    <w:p w:rsidR="004C7A17" w:rsidRPr="00F638D6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638D6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Tawny Owls </w:t>
      </w:r>
      <w:r w:rsidR="00825BCA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95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F638D6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638D6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Eagle Owls  </w:t>
      </w:r>
      <w:r w:rsidR="00825BCA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90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F638D6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Wise Owls </w:t>
      </w:r>
      <w:r w:rsidR="00825BCA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94</w:t>
      </w:r>
      <w:r w:rsidRPr="00F638D6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1E2413" w:rsidRPr="00E309E2" w:rsidRDefault="001E2413" w:rsidP="004A5972">
      <w:pPr>
        <w:widowControl w:val="0"/>
        <w:spacing w:after="0" w:line="30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</w:p>
    <w:p w:rsidR="00124C09" w:rsidRDefault="00124C09" w:rsidP="004A5972">
      <w:pPr>
        <w:widowControl w:val="0"/>
        <w:spacing w:after="0" w:line="30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</w:pPr>
    </w:p>
    <w:p w:rsidR="00F638D6" w:rsidRDefault="00F638D6" w:rsidP="00124C09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sz w:val="24"/>
          <w:szCs w:val="24"/>
          <w:u w:val="single"/>
          <w:lang w:val="en-US" w:eastAsia="en-GB"/>
          <w14:cntxtAlts/>
        </w:rPr>
      </w:pPr>
    </w:p>
    <w:p w:rsidR="00F638D6" w:rsidRDefault="00F638D6" w:rsidP="00124C09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sz w:val="24"/>
          <w:szCs w:val="24"/>
          <w:u w:val="single"/>
          <w:lang w:val="en-US" w:eastAsia="en-GB"/>
          <w14:cntxtAlts/>
        </w:rPr>
      </w:pPr>
    </w:p>
    <w:p w:rsidR="00F638D6" w:rsidRDefault="00F638D6" w:rsidP="00124C09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sz w:val="24"/>
          <w:szCs w:val="24"/>
          <w:u w:val="single"/>
          <w:lang w:val="en-US" w:eastAsia="en-GB"/>
          <w14:cntxtAlts/>
        </w:rPr>
      </w:pPr>
      <w:r w:rsidRPr="00E309E2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  <w14:cntxtAlts/>
        </w:rPr>
        <w:t>Monday 16</w:t>
      </w:r>
      <w:r w:rsidRPr="00E309E2">
        <w:rPr>
          <w:rFonts w:ascii="Arial" w:eastAsia="Times New Roman" w:hAnsi="Arial" w:cs="Arial"/>
          <w:b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Pr="00E309E2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  <w14:cntxtAlts/>
        </w:rPr>
        <w:t xml:space="preserve"> May</w:t>
      </w:r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– </w:t>
      </w:r>
      <w:proofErr w:type="gramStart"/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Non uniform</w:t>
      </w:r>
      <w:proofErr w:type="gramEnd"/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day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for Mental Health weeks. The day is entitled ‘Express Yourself</w:t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’  and</w:t>
      </w:r>
      <w:proofErr w:type="gram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is part of our ‘Amazing Me’ focus on mental health and wellbeing. </w:t>
      </w:r>
    </w:p>
    <w:p w:rsidR="00124C09" w:rsidRPr="00814414" w:rsidRDefault="00124C09" w:rsidP="00124C09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sz w:val="24"/>
          <w:szCs w:val="24"/>
          <w:u w:val="single"/>
          <w:lang w:val="en-US" w:eastAsia="en-GB"/>
          <w14:cntxtAlts/>
        </w:rPr>
      </w:pP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u w:val="single"/>
          <w:lang w:val="en-US" w:eastAsia="en-GB"/>
          <w14:cntxtAlts/>
        </w:rPr>
        <w:t>Fun Sports Team Event – Pupil Voice</w:t>
      </w:r>
    </w:p>
    <w:p w:rsidR="00124C09" w:rsidRPr="00814414" w:rsidRDefault="00124C09" w:rsidP="00124C09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</w:pP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 xml:space="preserve">The School Parliament have voted overwhelmingly to have a ‘Fun Team PE Day’ instead of a traditional Sports Day. They have asked for a PE week and these events will be part of that.  Our PE week will be Monday </w:t>
      </w:r>
      <w:r w:rsidR="00F337DD"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>11</w:t>
      </w: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vertAlign w:val="superscript"/>
          <w:lang w:val="en-US" w:eastAsia="en-GB"/>
          <w14:cntxtAlts/>
        </w:rPr>
        <w:t>th</w:t>
      </w: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 xml:space="preserve"> July to Friday </w:t>
      </w:r>
      <w:r w:rsidR="00F337DD"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>15</w:t>
      </w: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vertAlign w:val="superscript"/>
          <w:lang w:val="en-US" w:eastAsia="en-GB"/>
          <w14:cntxtAlts/>
        </w:rPr>
        <w:t>th</w:t>
      </w:r>
      <w:r w:rsidRPr="00814414">
        <w:rPr>
          <w:rFonts w:ascii="Arial" w:eastAsia="Times New Roman" w:hAnsi="Arial" w:cs="Arial"/>
          <w:b/>
          <w:iCs/>
          <w:kern w:val="28"/>
          <w:sz w:val="24"/>
          <w:szCs w:val="24"/>
          <w:lang w:val="en-US" w:eastAsia="en-GB"/>
          <w14:cntxtAlts/>
        </w:rPr>
        <w:t xml:space="preserve"> July and we ask for children to come to school in PE kit all week. </w:t>
      </w:r>
    </w:p>
    <w:p w:rsidR="00F638D6" w:rsidRDefault="00F638D6" w:rsidP="00F638D6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</w:p>
    <w:p w:rsidR="00F638D6" w:rsidRDefault="00F638D6" w:rsidP="00F638D6">
      <w:pPr>
        <w:widowControl w:val="0"/>
        <w:spacing w:after="0" w:line="30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</w:pPr>
      <w:r w:rsidRPr="00346981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  <w:t xml:space="preserve">Next Coffee morning is </w:t>
      </w:r>
      <w:r w:rsidRPr="00346981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>Thursday 2</w:t>
      </w:r>
      <w:r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>6</w:t>
      </w:r>
      <w:r w:rsidRPr="000A77D4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May. All are very welcome. Please come along if you can.</w:t>
      </w:r>
    </w:p>
    <w:p w:rsidR="00F638D6" w:rsidRDefault="00F638D6" w:rsidP="00F638D6">
      <w:pPr>
        <w:widowControl w:val="0"/>
        <w:spacing w:after="0" w:line="30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</w:pPr>
    </w:p>
    <w:p w:rsidR="00E309E2" w:rsidRPr="00E309E2" w:rsidRDefault="00E309E2" w:rsidP="004A5972">
      <w:pPr>
        <w:widowControl w:val="0"/>
        <w:spacing w:after="0" w:line="30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  <w14:cntxtAlts/>
        </w:rPr>
      </w:pPr>
      <w:r w:rsidRPr="00E309E2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  <w14:cntxtAlts/>
        </w:rPr>
        <w:t>Jubilee Celebration</w:t>
      </w:r>
    </w:p>
    <w:p w:rsidR="00E309E2" w:rsidRPr="00E309E2" w:rsidRDefault="00E309E2" w:rsidP="004A5972">
      <w:pPr>
        <w:widowControl w:val="0"/>
        <w:spacing w:after="0" w:line="30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We will be marking the Queen’s Jubilee on Thursday 26</w:t>
      </w:r>
      <w:r w:rsidRPr="00E309E2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  <w14:cntxtAlts/>
        </w:rPr>
        <w:t>th</w:t>
      </w:r>
      <w:r w:rsidRPr="00E309E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May by having a ‘school street party’ inside or out, depending on the weather! </w:t>
      </w:r>
    </w:p>
    <w:p w:rsidR="001E2413" w:rsidRDefault="001E2413" w:rsidP="006B5E6C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</w:p>
    <w:p w:rsidR="001E2413" w:rsidRDefault="001E2413" w:rsidP="006B5E6C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INSET and Holidays</w:t>
      </w:r>
    </w:p>
    <w:p w:rsidR="00E309E2" w:rsidRPr="005853E7" w:rsidRDefault="00B9708F" w:rsidP="006B5E6C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We break for May half term on Friday 27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May. We return to school on Monday 6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June. We break for the summer on Friday 22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nd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July. </w:t>
      </w:r>
      <w:r w:rsidR="00346981">
        <w:rPr>
          <w:rFonts w:ascii="Arial" w:eastAsia="Times New Roman" w:hAnsi="Arial" w:cs="Arial"/>
          <w:i/>
          <w:iCs/>
          <w:kern w:val="28"/>
          <w:lang w:val="en-US" w:eastAsia="en-GB"/>
          <w14:cntxtAlts/>
        </w:rPr>
        <w:t xml:space="preserve"> 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We return after the summer break on</w:t>
      </w:r>
      <w:r w:rsidR="00346981" w:rsidRPr="00E309E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Monday 5</w:t>
      </w:r>
      <w:r w:rsidR="00346981" w:rsidRPr="00E309E2">
        <w:rPr>
          <w:rFonts w:ascii="Arial" w:eastAsia="Times New Roman" w:hAnsi="Arial" w:cs="Arial"/>
          <w:b/>
          <w:iCs/>
          <w:kern w:val="28"/>
          <w:vertAlign w:val="superscript"/>
          <w:lang w:val="en-US" w:eastAsia="en-GB"/>
          <w14:cntxtAlts/>
        </w:rPr>
        <w:t>th</w:t>
      </w:r>
      <w:r w:rsidR="00346981" w:rsidRPr="00E309E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September, as Thursday 1</w:t>
      </w:r>
      <w:r w:rsidR="00346981" w:rsidRPr="00E309E2">
        <w:rPr>
          <w:rFonts w:ascii="Arial" w:eastAsia="Times New Roman" w:hAnsi="Arial" w:cs="Arial"/>
          <w:b/>
          <w:iCs/>
          <w:kern w:val="28"/>
          <w:vertAlign w:val="superscript"/>
          <w:lang w:val="en-US" w:eastAsia="en-GB"/>
          <w14:cntxtAlts/>
        </w:rPr>
        <w:t>st</w:t>
      </w:r>
      <w:r w:rsidR="00346981" w:rsidRPr="00E309E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and Friday 2</w:t>
      </w:r>
      <w:r w:rsidR="00346981" w:rsidRPr="00E309E2">
        <w:rPr>
          <w:rFonts w:ascii="Arial" w:eastAsia="Times New Roman" w:hAnsi="Arial" w:cs="Arial"/>
          <w:b/>
          <w:iCs/>
          <w:kern w:val="28"/>
          <w:vertAlign w:val="superscript"/>
          <w:lang w:val="en-US" w:eastAsia="en-GB"/>
          <w14:cntxtAlts/>
        </w:rPr>
        <w:t>nd</w:t>
      </w:r>
      <w:r w:rsidR="00346981" w:rsidRPr="00E309E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September are INSET days.</w:t>
      </w:r>
    </w:p>
    <w:sectPr w:rsidR="00E309E2" w:rsidRPr="00585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6EE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7"/>
    <w:rsid w:val="000A77D4"/>
    <w:rsid w:val="00124712"/>
    <w:rsid w:val="00124C09"/>
    <w:rsid w:val="001638DD"/>
    <w:rsid w:val="001A51E8"/>
    <w:rsid w:val="001E2413"/>
    <w:rsid w:val="001E6668"/>
    <w:rsid w:val="001F27E7"/>
    <w:rsid w:val="002363C0"/>
    <w:rsid w:val="00243FCE"/>
    <w:rsid w:val="00253224"/>
    <w:rsid w:val="002B3417"/>
    <w:rsid w:val="002C584A"/>
    <w:rsid w:val="00302EF8"/>
    <w:rsid w:val="00344999"/>
    <w:rsid w:val="00346981"/>
    <w:rsid w:val="003A7363"/>
    <w:rsid w:val="00444D75"/>
    <w:rsid w:val="004540A2"/>
    <w:rsid w:val="00480F31"/>
    <w:rsid w:val="004935F3"/>
    <w:rsid w:val="004A09DB"/>
    <w:rsid w:val="004A343B"/>
    <w:rsid w:val="004A5972"/>
    <w:rsid w:val="004C7A17"/>
    <w:rsid w:val="00552697"/>
    <w:rsid w:val="005853E7"/>
    <w:rsid w:val="00595283"/>
    <w:rsid w:val="006B5E6C"/>
    <w:rsid w:val="00783B90"/>
    <w:rsid w:val="007A53B9"/>
    <w:rsid w:val="00814414"/>
    <w:rsid w:val="00825BCA"/>
    <w:rsid w:val="00845A56"/>
    <w:rsid w:val="008469E4"/>
    <w:rsid w:val="00852695"/>
    <w:rsid w:val="00957F9A"/>
    <w:rsid w:val="009975A3"/>
    <w:rsid w:val="009A277D"/>
    <w:rsid w:val="009A4B2D"/>
    <w:rsid w:val="00A01491"/>
    <w:rsid w:val="00A6025B"/>
    <w:rsid w:val="00AC465E"/>
    <w:rsid w:val="00B07823"/>
    <w:rsid w:val="00B76E8D"/>
    <w:rsid w:val="00B81BF6"/>
    <w:rsid w:val="00B909C5"/>
    <w:rsid w:val="00B9708F"/>
    <w:rsid w:val="00C07B8F"/>
    <w:rsid w:val="00CC15C2"/>
    <w:rsid w:val="00D07E22"/>
    <w:rsid w:val="00D26AAF"/>
    <w:rsid w:val="00DC7E18"/>
    <w:rsid w:val="00DE5510"/>
    <w:rsid w:val="00E309E2"/>
    <w:rsid w:val="00EC5494"/>
    <w:rsid w:val="00F02B8E"/>
    <w:rsid w:val="00F337DD"/>
    <w:rsid w:val="00F638D6"/>
    <w:rsid w:val="00F86CD9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9AB2"/>
  <w15:chartTrackingRefBased/>
  <w15:docId w15:val="{97373E44-AB6E-44C4-8F73-04EAC4EF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C7A1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5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2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2022-05-13T13:23:00Z</dcterms:created>
  <dcterms:modified xsi:type="dcterms:W3CDTF">2022-05-13T13:23:00Z</dcterms:modified>
</cp:coreProperties>
</file>